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szCs w:val="24"/>
        </w:rPr>
      </w:pPr>
    </w:p>
    <w:p>
      <w:pPr>
        <w:jc w:val="right"/>
        <w:rPr>
          <w:b/>
        </w:rPr>
      </w:pPr>
      <w:r>
        <w:rPr>
          <w:b/>
        </w:rPr>
        <w:t>Załącznik nr 2</w:t>
      </w:r>
      <w:r>
        <w:rPr>
          <w:b/>
        </w:rPr>
        <w:br w:type="textWrapping"/>
      </w:r>
      <w:r>
        <w:rPr>
          <w:b/>
        </w:rPr>
        <w:t xml:space="preserve">do regulaminu projektu </w:t>
      </w:r>
    </w:p>
    <w:p>
      <w:pPr>
        <w:jc w:val="both"/>
        <w:rPr>
          <w:rFonts w:hint="default"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</w:rPr>
        <w:t>D</w:t>
      </w:r>
      <w:r>
        <w:rPr>
          <w:rFonts w:hint="default" w:ascii="Arial" w:hAnsi="Arial" w:cs="Arial"/>
          <w:b/>
          <w:szCs w:val="24"/>
          <w:lang w:val="pl-PL"/>
        </w:rPr>
        <w:t>ZSP</w:t>
      </w:r>
      <w:r>
        <w:rPr>
          <w:rFonts w:ascii="Arial" w:hAnsi="Arial" w:cs="Arial"/>
          <w:b/>
          <w:szCs w:val="24"/>
        </w:rPr>
        <w:t>-ZSS-V.4040.1.202</w:t>
      </w:r>
      <w:r>
        <w:rPr>
          <w:rFonts w:hint="default" w:ascii="Arial" w:hAnsi="Arial" w:cs="Arial"/>
          <w:b/>
          <w:szCs w:val="24"/>
          <w:lang w:val="pl-PL"/>
        </w:rPr>
        <w:t>2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 „AKCJI 50% ZNIŻKI”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RAMACH „VII</w:t>
      </w:r>
      <w:r>
        <w:rPr>
          <w:rFonts w:hint="default" w:ascii="Arial" w:hAnsi="Arial" w:cs="Arial"/>
          <w:b/>
          <w:lang w:val="pl-PL"/>
        </w:rPr>
        <w:t>I</w:t>
      </w:r>
      <w:r>
        <w:rPr>
          <w:rFonts w:ascii="Arial" w:hAnsi="Arial" w:cs="Arial"/>
          <w:b/>
        </w:rPr>
        <w:t xml:space="preserve"> ŁÓDZKICH SENIORALIÓW” –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default" w:ascii="Arial" w:hAnsi="Arial" w:cs="Arial"/>
          <w:b/>
          <w:sz w:val="24"/>
          <w:szCs w:val="24"/>
          <w:lang w:val="pl-PL"/>
        </w:rPr>
        <w:t>1</w:t>
      </w:r>
      <w:r>
        <w:rPr>
          <w:rFonts w:ascii="Arial" w:hAnsi="Arial" w:cs="Arial"/>
          <w:b/>
          <w:sz w:val="24"/>
          <w:szCs w:val="24"/>
        </w:rPr>
        <w:t>.05 – 0</w:t>
      </w:r>
      <w:r>
        <w:rPr>
          <w:rFonts w:hint="default" w:ascii="Arial" w:hAnsi="Arial" w:cs="Arial"/>
          <w:b/>
          <w:sz w:val="24"/>
          <w:szCs w:val="24"/>
          <w:lang w:val="pl-PL"/>
        </w:rPr>
        <w:t>3</w:t>
      </w:r>
      <w:r>
        <w:rPr>
          <w:rFonts w:ascii="Arial" w:hAnsi="Arial" w:cs="Arial"/>
          <w:b/>
          <w:sz w:val="24"/>
          <w:szCs w:val="24"/>
        </w:rPr>
        <w:t>.06.202</w:t>
      </w:r>
      <w:r>
        <w:rPr>
          <w:rFonts w:hint="default" w:ascii="Arial" w:hAnsi="Arial" w:cs="Arial"/>
          <w:b/>
          <w:sz w:val="24"/>
          <w:szCs w:val="24"/>
          <w:lang w:val="pl-PL"/>
        </w:rPr>
        <w:t>2</w:t>
      </w:r>
      <w:r>
        <w:rPr>
          <w:rFonts w:ascii="Arial" w:hAnsi="Arial" w:cs="Arial"/>
          <w:b/>
          <w:sz w:val="24"/>
          <w:szCs w:val="24"/>
        </w:rPr>
        <w:t xml:space="preserve"> r. 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spacing w:line="480" w:lineRule="auto"/>
        <w:rPr>
          <w:rFonts w:ascii="Arial" w:hAnsi="Arial" w:cs="Arial"/>
          <w:b/>
        </w:rPr>
      </w:pP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Nazwa podmiotu</w:t>
      </w:r>
      <w:r>
        <w:rPr>
          <w:rFonts w:ascii="Arial" w:hAnsi="Arial" w:cs="Arial"/>
        </w:rPr>
        <w:t>:…………………………………….. ……………………………………………..</w:t>
      </w: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Adres siedziby</w:t>
      </w:r>
      <w:r>
        <w:rPr>
          <w:rFonts w:ascii="Arial" w:hAnsi="Arial" w:cs="Arial"/>
        </w:rPr>
        <w:t>:……………………………………………………..………………………………..</w:t>
      </w: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Numer NIP</w:t>
      </w:r>
      <w:r>
        <w:rPr>
          <w:rFonts w:ascii="Arial" w:hAnsi="Arial" w:cs="Arial"/>
        </w:rPr>
        <w:t>:………………………………...……………………………………………………….....</w:t>
      </w: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Osoba reprezentująca podmiot</w:t>
      </w:r>
      <w:r>
        <w:rPr>
          <w:rFonts w:ascii="Arial" w:hAnsi="Arial" w:cs="Arial"/>
        </w:rPr>
        <w:t>:………………………...…………………………………………</w:t>
      </w: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Dane kontaktowe (osoba, e-mail, telefon)</w:t>
      </w:r>
      <w:r>
        <w:rPr>
          <w:rFonts w:ascii="Arial" w:hAnsi="Arial" w:cs="Arial"/>
        </w:rPr>
        <w:t>: … ………………………………………………….</w:t>
      </w: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Adres strony internetowej</w:t>
      </w:r>
      <w:r>
        <w:rPr>
          <w:rFonts w:ascii="Arial" w:hAnsi="Arial" w:cs="Arial"/>
        </w:rPr>
        <w:t>:……………………………………..………………………………….</w:t>
      </w:r>
    </w:p>
    <w:p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Branża: </w:t>
      </w:r>
      <w:r>
        <w:rPr>
          <w:rFonts w:ascii="Arial" w:hAnsi="Arial" w:cs="Arial"/>
        </w:rPr>
        <w:t>…………………………………………………………………..……………………………</w:t>
      </w:r>
    </w:p>
    <w:p>
      <w:pPr>
        <w:spacing w:line="360" w:lineRule="auto"/>
        <w:jc w:val="both"/>
        <w:rPr>
          <w:rFonts w:ascii="Arial" w:hAnsi="Arial" w:cs="Arial"/>
          <w:color w:val="000000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645795</wp:posOffset>
                </wp:positionV>
                <wp:extent cx="6212205" cy="638810"/>
                <wp:effectExtent l="4445" t="4445" r="1270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.6pt;margin-top:50.85pt;height:50.3pt;width:489.15pt;z-index:251659264;mso-width-relative:page;mso-height-relative:page;" fillcolor="#FFFFFF" filled="t" stroked="t" coordsize="21600,21600" o:allowincell="f" o:gfxdata="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x8mtzZAAAACgEAAA8AAAAAAAAAAQAgAAAAIgAAAGRycy9kb3du&#10;cmV2LnhtbFBLAQIUABQAAAAIAIdO4kD4cxPvNwIAAJQ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</w:rPr>
        <w:t>Zobowiązuje się do udzielenia 50% zniżki w trakcie trwania VI</w:t>
      </w:r>
      <w:r>
        <w:rPr>
          <w:rFonts w:hint="default" w:ascii="Arial" w:hAnsi="Arial" w:cs="Arial"/>
          <w:color w:val="000000"/>
          <w:lang w:val="pl-PL"/>
        </w:rPr>
        <w:t>I</w:t>
      </w:r>
      <w:r>
        <w:rPr>
          <w:rFonts w:ascii="Arial" w:hAnsi="Arial" w:cs="Arial"/>
          <w:color w:val="000000"/>
        </w:rPr>
        <w:t xml:space="preserve">I Łódzkich Senioraliów tj. w dniach 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2</w:t>
      </w:r>
      <w:r>
        <w:rPr>
          <w:rFonts w:hint="default" w:ascii="Arial" w:hAnsi="Arial" w:cs="Arial"/>
          <w:color w:val="000000"/>
          <w:lang w:val="pl-PL"/>
        </w:rPr>
        <w:t>1</w:t>
      </w:r>
      <w:r>
        <w:rPr>
          <w:rFonts w:ascii="Arial" w:hAnsi="Arial" w:cs="Arial"/>
          <w:color w:val="000000"/>
        </w:rPr>
        <w:t>.05 – 0</w:t>
      </w:r>
      <w:r>
        <w:rPr>
          <w:rFonts w:hint="default" w:ascii="Arial" w:hAnsi="Arial" w:cs="Arial"/>
          <w:color w:val="000000"/>
          <w:lang w:val="pl-PL"/>
        </w:rPr>
        <w:t>3</w:t>
      </w:r>
      <w:r>
        <w:rPr>
          <w:rFonts w:ascii="Arial" w:hAnsi="Arial" w:cs="Arial"/>
          <w:color w:val="000000"/>
        </w:rPr>
        <w:t>.06.202</w:t>
      </w:r>
      <w:r>
        <w:rPr>
          <w:rFonts w:hint="default" w:ascii="Arial" w:hAnsi="Arial" w:cs="Arial"/>
          <w:color w:val="000000"/>
          <w:lang w:val="pl-PL"/>
        </w:rPr>
        <w:t>2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r. na </w:t>
      </w:r>
      <w:r>
        <w:rPr>
          <w:rFonts w:ascii="Arial" w:hAnsi="Arial" w:cs="Arial"/>
          <w:i/>
          <w:color w:val="000000"/>
        </w:rPr>
        <w:t xml:space="preserve"> następujące usługi</w:t>
      </w:r>
      <w:r>
        <w:rPr>
          <w:rFonts w:hint="default" w:ascii="Arial" w:hAnsi="Arial" w:cs="Arial"/>
          <w:i/>
          <w:color w:val="000000"/>
          <w:lang w:val="pl-PL"/>
        </w:rPr>
        <w:t xml:space="preserve"> (należy podać krótki opis usługi oraz cenę regularną </w:t>
      </w:r>
      <w:r>
        <w:rPr>
          <w:rFonts w:hint="default" w:ascii="Arial" w:hAnsi="Arial" w:cs="Arial"/>
          <w:i/>
          <w:color w:val="000000"/>
          <w:lang w:val="pl-PL"/>
        </w:rPr>
        <w:br w:type="textWrapping"/>
      </w:r>
      <w:r>
        <w:rPr>
          <w:rFonts w:hint="default" w:ascii="Arial" w:hAnsi="Arial" w:cs="Arial"/>
          <w:i/>
          <w:color w:val="000000"/>
          <w:lang w:val="pl-PL"/>
        </w:rPr>
        <w:t xml:space="preserve">i po obniżce) </w:t>
      </w:r>
      <w:r>
        <w:rPr>
          <w:rFonts w:ascii="Arial" w:hAnsi="Arial" w:cs="Arial"/>
          <w:i/>
          <w:color w:val="000000"/>
        </w:rPr>
        <w:t xml:space="preserve">: </w:t>
      </w:r>
    </w:p>
    <w:p>
      <w:pPr>
        <w:jc w:val="left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left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bCs/>
          <w:spacing w:val="-4"/>
          <w:sz w:val="20"/>
          <w:szCs w:val="20"/>
        </w:rPr>
        <w:t>* Organizator zastrzega sobie prawo do skracania nadesłanych materiałów i ich redagowania.</w:t>
      </w:r>
    </w:p>
    <w:p>
      <w:pPr>
        <w:spacing w:line="360" w:lineRule="auto"/>
        <w:jc w:val="both"/>
        <w:rPr>
          <w:rFonts w:ascii="Arial" w:hAnsi="Arial" w:cs="Arial"/>
          <w:color w:val="00000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</w:rPr>
      </w:pPr>
    </w:p>
    <w:p>
      <w:pPr>
        <w:ind w:left="45"/>
        <w:jc w:val="left"/>
        <w:rPr>
          <w:rFonts w:ascii="Arial" w:hAnsi="Arial" w:cs="Arial"/>
        </w:rPr>
      </w:pPr>
    </w:p>
    <w:tbl>
      <w:tblPr>
        <w:tblStyle w:val="3"/>
        <w:tblpPr w:leftFromText="141" w:rightFromText="141" w:vertAnchor="text" w:horzAnchor="margin" w:tblpY="-6"/>
        <w:tblW w:w="9972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14"/>
        <w:gridCol w:w="5458"/>
      </w:tblGrid>
      <w:tr>
        <w:trPr>
          <w:trHeight w:val="647" w:hRule="atLeast"/>
        </w:trPr>
        <w:tc>
          <w:tcPr>
            <w:tcW w:w="4514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458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5" w:hRule="atLeast"/>
        </w:trPr>
        <w:tc>
          <w:tcPr>
            <w:tcW w:w="4514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</w:t>
            </w:r>
          </w:p>
        </w:tc>
        <w:tc>
          <w:tcPr>
            <w:tcW w:w="5458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Podpisy osób reprezentujących podmiot</w:t>
            </w:r>
          </w:p>
        </w:tc>
      </w:tr>
      <w:tr>
        <w:trPr>
          <w:trHeight w:val="1267" w:hRule="atLeast"/>
        </w:trPr>
        <w:tc>
          <w:tcPr>
            <w:tcW w:w="9972" w:type="dxa"/>
            <w:gridSpan w:val="2"/>
            <w:noWrap w:val="0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  <w:p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data:................................</w:t>
            </w:r>
          </w:p>
        </w:tc>
      </w:tr>
    </w:tbl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FF0000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FF0000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</w:rPr>
        <w:t xml:space="preserve">Prosimy o przesłanie do dnia 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15</w:t>
      </w:r>
      <w:r>
        <w:rPr>
          <w:rFonts w:ascii="Arial" w:hAnsi="Arial" w:cs="Arial"/>
          <w:b/>
          <w:bCs/>
          <w:color w:val="E82583"/>
          <w:spacing w:val="-4"/>
        </w:rPr>
        <w:t>.0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4</w:t>
      </w:r>
      <w:r>
        <w:rPr>
          <w:rFonts w:ascii="Arial" w:hAnsi="Arial" w:cs="Arial"/>
          <w:b/>
          <w:bCs/>
          <w:color w:val="E82583"/>
          <w:spacing w:val="-4"/>
        </w:rPr>
        <w:t>.202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2</w:t>
      </w:r>
      <w:r>
        <w:rPr>
          <w:rFonts w:ascii="Arial" w:hAnsi="Arial" w:cs="Arial"/>
          <w:b/>
          <w:bCs/>
          <w:color w:val="E82583"/>
          <w:spacing w:val="-4"/>
        </w:rPr>
        <w:t xml:space="preserve"> r. w formie elektronicznej na adres 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dlaseniorow@uml.lodz.pl : 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  <w:u w:val="single"/>
        </w:rPr>
        <w:t>formularza zgłoszeniowego - plik Word, wersja edytowalna</w:t>
      </w:r>
    </w:p>
    <w:p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  <w:u w:val="single"/>
        </w:rPr>
        <w:t>logotypu podmiotu zgłaszającego – wersja wektorowa logo (w krzywych), ewentualnie PNG.</w:t>
      </w:r>
    </w:p>
    <w:p>
      <w:pPr>
        <w:spacing w:line="360" w:lineRule="auto"/>
        <w:jc w:val="both"/>
        <w:rPr>
          <w:rFonts w:ascii="Arial" w:hAnsi="Arial" w:cs="Arial"/>
          <w:b/>
          <w:bCs/>
          <w:spacing w:val="-4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Szczegółowych informacji udziela koordynator:</w:t>
      </w:r>
      <w:r>
        <w:rPr>
          <w:rFonts w:ascii="Arial" w:hAnsi="Arial" w:cs="Arial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  <w:r>
        <w:rPr>
          <w:rFonts w:ascii="Arial" w:hAnsi="Arial" w:cs="Arial"/>
          <w:bCs/>
          <w:i/>
          <w:spacing w:val="-4"/>
        </w:rPr>
        <w:t>Niniejszy formularz ma charakter zgłoszeniowy, organizator zastrzega sobie prawo do akceptacji bądź odrzucenia wybranych zgłoszeń.</w:t>
      </w:r>
    </w:p>
    <w:p>
      <w:pPr>
        <w:jc w:val="both"/>
        <w:rPr>
          <w:rFonts w:ascii="Arial" w:hAnsi="Arial" w:cs="Arial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pacing w:val="-4"/>
        </w:rPr>
      </w:pPr>
    </w:p>
    <w:sectPr>
      <w:headerReference r:id="rId3" w:type="default"/>
      <w:pgSz w:w="11906" w:h="16838"/>
      <w:pgMar w:top="1339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1937385</wp:posOffset>
          </wp:positionH>
          <wp:positionV relativeFrom="paragraph">
            <wp:posOffset>-187325</wp:posOffset>
          </wp:positionV>
          <wp:extent cx="2257425" cy="638175"/>
          <wp:effectExtent l="0" t="0" r="9525" b="9525"/>
          <wp:wrapNone/>
          <wp:docPr id="1" name="Obraz 1" descr="LOGO SENIORAL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ENIORALI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E6C6A"/>
    <w:multiLevelType w:val="multilevel"/>
    <w:tmpl w:val="5E6E6C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46"/>
    <w:rsid w:val="00005A7C"/>
    <w:rsid w:val="000108B9"/>
    <w:rsid w:val="00016A5B"/>
    <w:rsid w:val="00024ADE"/>
    <w:rsid w:val="00037606"/>
    <w:rsid w:val="000408DA"/>
    <w:rsid w:val="000438FE"/>
    <w:rsid w:val="0004622C"/>
    <w:rsid w:val="000670F6"/>
    <w:rsid w:val="00072300"/>
    <w:rsid w:val="00072457"/>
    <w:rsid w:val="000773BF"/>
    <w:rsid w:val="00077AFB"/>
    <w:rsid w:val="000837C5"/>
    <w:rsid w:val="00086771"/>
    <w:rsid w:val="000947E9"/>
    <w:rsid w:val="00095E76"/>
    <w:rsid w:val="000969C0"/>
    <w:rsid w:val="000A052D"/>
    <w:rsid w:val="000A1C06"/>
    <w:rsid w:val="000A66DC"/>
    <w:rsid w:val="000A7E07"/>
    <w:rsid w:val="000B481F"/>
    <w:rsid w:val="000B4CBD"/>
    <w:rsid w:val="000C2077"/>
    <w:rsid w:val="000C31FB"/>
    <w:rsid w:val="000C3A20"/>
    <w:rsid w:val="000C69E1"/>
    <w:rsid w:val="000D3024"/>
    <w:rsid w:val="000D4F98"/>
    <w:rsid w:val="000D55BE"/>
    <w:rsid w:val="000D5CDE"/>
    <w:rsid w:val="000D6977"/>
    <w:rsid w:val="000D6A5F"/>
    <w:rsid w:val="000E5674"/>
    <w:rsid w:val="000F1E8D"/>
    <w:rsid w:val="000F3A79"/>
    <w:rsid w:val="000F60B5"/>
    <w:rsid w:val="000F7039"/>
    <w:rsid w:val="00101BFD"/>
    <w:rsid w:val="00101C89"/>
    <w:rsid w:val="00103F3F"/>
    <w:rsid w:val="00104082"/>
    <w:rsid w:val="00112655"/>
    <w:rsid w:val="001164CF"/>
    <w:rsid w:val="001164F4"/>
    <w:rsid w:val="00127B97"/>
    <w:rsid w:val="00141174"/>
    <w:rsid w:val="00162D2A"/>
    <w:rsid w:val="00166DD2"/>
    <w:rsid w:val="00171529"/>
    <w:rsid w:val="00175C38"/>
    <w:rsid w:val="00187831"/>
    <w:rsid w:val="00191890"/>
    <w:rsid w:val="00193A8E"/>
    <w:rsid w:val="001A0433"/>
    <w:rsid w:val="001A5C20"/>
    <w:rsid w:val="001B2256"/>
    <w:rsid w:val="001B7D85"/>
    <w:rsid w:val="001C3B7B"/>
    <w:rsid w:val="001C5880"/>
    <w:rsid w:val="001D6647"/>
    <w:rsid w:val="001D7711"/>
    <w:rsid w:val="001E1BF1"/>
    <w:rsid w:val="001E2529"/>
    <w:rsid w:val="001E3593"/>
    <w:rsid w:val="001F3DA6"/>
    <w:rsid w:val="001F46D7"/>
    <w:rsid w:val="002000E0"/>
    <w:rsid w:val="00206509"/>
    <w:rsid w:val="00220D63"/>
    <w:rsid w:val="00243521"/>
    <w:rsid w:val="00250C5D"/>
    <w:rsid w:val="00257FF2"/>
    <w:rsid w:val="00260B36"/>
    <w:rsid w:val="002630A7"/>
    <w:rsid w:val="00270189"/>
    <w:rsid w:val="00276D6B"/>
    <w:rsid w:val="00286F81"/>
    <w:rsid w:val="0029181E"/>
    <w:rsid w:val="00291EAF"/>
    <w:rsid w:val="00293162"/>
    <w:rsid w:val="00293F6C"/>
    <w:rsid w:val="00297D46"/>
    <w:rsid w:val="002A21C8"/>
    <w:rsid w:val="002A763E"/>
    <w:rsid w:val="002B3BE7"/>
    <w:rsid w:val="002B3CEC"/>
    <w:rsid w:val="002C0C38"/>
    <w:rsid w:val="002C27F5"/>
    <w:rsid w:val="002C52EC"/>
    <w:rsid w:val="002C5CD3"/>
    <w:rsid w:val="002D7B30"/>
    <w:rsid w:val="002F0073"/>
    <w:rsid w:val="002F7011"/>
    <w:rsid w:val="002F7423"/>
    <w:rsid w:val="00303BA8"/>
    <w:rsid w:val="003054AF"/>
    <w:rsid w:val="0031172B"/>
    <w:rsid w:val="003121D0"/>
    <w:rsid w:val="00312F85"/>
    <w:rsid w:val="00320517"/>
    <w:rsid w:val="00327445"/>
    <w:rsid w:val="0032794D"/>
    <w:rsid w:val="0032796A"/>
    <w:rsid w:val="003367B4"/>
    <w:rsid w:val="00341F71"/>
    <w:rsid w:val="00345DAF"/>
    <w:rsid w:val="00351758"/>
    <w:rsid w:val="0035454B"/>
    <w:rsid w:val="0035606E"/>
    <w:rsid w:val="003623F8"/>
    <w:rsid w:val="00363E7D"/>
    <w:rsid w:val="003641FE"/>
    <w:rsid w:val="0036590F"/>
    <w:rsid w:val="00371188"/>
    <w:rsid w:val="00373362"/>
    <w:rsid w:val="00373E82"/>
    <w:rsid w:val="00374084"/>
    <w:rsid w:val="00374962"/>
    <w:rsid w:val="00376085"/>
    <w:rsid w:val="00381136"/>
    <w:rsid w:val="00381873"/>
    <w:rsid w:val="00384DED"/>
    <w:rsid w:val="0039100C"/>
    <w:rsid w:val="00396526"/>
    <w:rsid w:val="00396677"/>
    <w:rsid w:val="00396DA1"/>
    <w:rsid w:val="003A1699"/>
    <w:rsid w:val="003A3419"/>
    <w:rsid w:val="003A36F8"/>
    <w:rsid w:val="003A72F5"/>
    <w:rsid w:val="003B0BF8"/>
    <w:rsid w:val="003B0DFF"/>
    <w:rsid w:val="003B3CBA"/>
    <w:rsid w:val="003C2051"/>
    <w:rsid w:val="003D0EBF"/>
    <w:rsid w:val="003D6D84"/>
    <w:rsid w:val="003E1793"/>
    <w:rsid w:val="003E1E46"/>
    <w:rsid w:val="003E514A"/>
    <w:rsid w:val="003E5D50"/>
    <w:rsid w:val="003F526B"/>
    <w:rsid w:val="004017D2"/>
    <w:rsid w:val="00410ECD"/>
    <w:rsid w:val="00414665"/>
    <w:rsid w:val="00414FEA"/>
    <w:rsid w:val="00417BA0"/>
    <w:rsid w:val="00422094"/>
    <w:rsid w:val="004238C0"/>
    <w:rsid w:val="0042494D"/>
    <w:rsid w:val="00424ADD"/>
    <w:rsid w:val="00431874"/>
    <w:rsid w:val="00431EC7"/>
    <w:rsid w:val="00432437"/>
    <w:rsid w:val="00435D84"/>
    <w:rsid w:val="00437640"/>
    <w:rsid w:val="004404E3"/>
    <w:rsid w:val="00441883"/>
    <w:rsid w:val="00445545"/>
    <w:rsid w:val="00447A1E"/>
    <w:rsid w:val="00451940"/>
    <w:rsid w:val="00451E0D"/>
    <w:rsid w:val="00452092"/>
    <w:rsid w:val="00456FE6"/>
    <w:rsid w:val="00457E05"/>
    <w:rsid w:val="004610B2"/>
    <w:rsid w:val="00461D91"/>
    <w:rsid w:val="00462F2C"/>
    <w:rsid w:val="004633C4"/>
    <w:rsid w:val="00463953"/>
    <w:rsid w:val="00464FE8"/>
    <w:rsid w:val="00467CCF"/>
    <w:rsid w:val="0047580E"/>
    <w:rsid w:val="004768F8"/>
    <w:rsid w:val="00486274"/>
    <w:rsid w:val="0049234D"/>
    <w:rsid w:val="00496E18"/>
    <w:rsid w:val="004A66B0"/>
    <w:rsid w:val="004B16C1"/>
    <w:rsid w:val="004B3252"/>
    <w:rsid w:val="004D0825"/>
    <w:rsid w:val="004E0041"/>
    <w:rsid w:val="004E2BCC"/>
    <w:rsid w:val="004E4C59"/>
    <w:rsid w:val="004E5F74"/>
    <w:rsid w:val="004F314A"/>
    <w:rsid w:val="004F4AE4"/>
    <w:rsid w:val="004F5335"/>
    <w:rsid w:val="004F5F33"/>
    <w:rsid w:val="004F741C"/>
    <w:rsid w:val="004F7D6C"/>
    <w:rsid w:val="005018D5"/>
    <w:rsid w:val="0051196A"/>
    <w:rsid w:val="00524D1F"/>
    <w:rsid w:val="005269F5"/>
    <w:rsid w:val="00535BDC"/>
    <w:rsid w:val="00540F5F"/>
    <w:rsid w:val="0054254B"/>
    <w:rsid w:val="00545E82"/>
    <w:rsid w:val="00553141"/>
    <w:rsid w:val="00557240"/>
    <w:rsid w:val="005574CA"/>
    <w:rsid w:val="00562DCF"/>
    <w:rsid w:val="00567166"/>
    <w:rsid w:val="005734B3"/>
    <w:rsid w:val="005930DE"/>
    <w:rsid w:val="00597138"/>
    <w:rsid w:val="005A271E"/>
    <w:rsid w:val="005A2DF0"/>
    <w:rsid w:val="005A73F3"/>
    <w:rsid w:val="005B4276"/>
    <w:rsid w:val="005B6202"/>
    <w:rsid w:val="005B6D77"/>
    <w:rsid w:val="005C318F"/>
    <w:rsid w:val="005C77A2"/>
    <w:rsid w:val="005D7620"/>
    <w:rsid w:val="005E2727"/>
    <w:rsid w:val="005E5795"/>
    <w:rsid w:val="005E601C"/>
    <w:rsid w:val="005F16F2"/>
    <w:rsid w:val="005F3FE9"/>
    <w:rsid w:val="005F45F0"/>
    <w:rsid w:val="00601ED4"/>
    <w:rsid w:val="00602038"/>
    <w:rsid w:val="0060453F"/>
    <w:rsid w:val="00604685"/>
    <w:rsid w:val="0060483E"/>
    <w:rsid w:val="00607034"/>
    <w:rsid w:val="00607E75"/>
    <w:rsid w:val="00614EB0"/>
    <w:rsid w:val="0062433F"/>
    <w:rsid w:val="00624EFF"/>
    <w:rsid w:val="0062548E"/>
    <w:rsid w:val="006263B2"/>
    <w:rsid w:val="00631113"/>
    <w:rsid w:val="00635C9A"/>
    <w:rsid w:val="006427D4"/>
    <w:rsid w:val="0064416E"/>
    <w:rsid w:val="00646921"/>
    <w:rsid w:val="00650061"/>
    <w:rsid w:val="006507C4"/>
    <w:rsid w:val="006508C6"/>
    <w:rsid w:val="00650E2E"/>
    <w:rsid w:val="0065137D"/>
    <w:rsid w:val="00653E9F"/>
    <w:rsid w:val="006604E3"/>
    <w:rsid w:val="006613B2"/>
    <w:rsid w:val="00662EC7"/>
    <w:rsid w:val="0066394A"/>
    <w:rsid w:val="00664F51"/>
    <w:rsid w:val="0066641F"/>
    <w:rsid w:val="006704AF"/>
    <w:rsid w:val="0067302F"/>
    <w:rsid w:val="00673398"/>
    <w:rsid w:val="006754DA"/>
    <w:rsid w:val="00682898"/>
    <w:rsid w:val="00684E7E"/>
    <w:rsid w:val="00685D4B"/>
    <w:rsid w:val="006879F0"/>
    <w:rsid w:val="00691D34"/>
    <w:rsid w:val="00695739"/>
    <w:rsid w:val="006A083D"/>
    <w:rsid w:val="006A1763"/>
    <w:rsid w:val="006A2450"/>
    <w:rsid w:val="006B0ECB"/>
    <w:rsid w:val="006B70B9"/>
    <w:rsid w:val="006B787B"/>
    <w:rsid w:val="006D4E23"/>
    <w:rsid w:val="006D58C2"/>
    <w:rsid w:val="006D790D"/>
    <w:rsid w:val="006E5908"/>
    <w:rsid w:val="006E6C22"/>
    <w:rsid w:val="006F38FF"/>
    <w:rsid w:val="006F3BDA"/>
    <w:rsid w:val="006F5377"/>
    <w:rsid w:val="00703F65"/>
    <w:rsid w:val="00706109"/>
    <w:rsid w:val="00706FD0"/>
    <w:rsid w:val="00710064"/>
    <w:rsid w:val="007103D8"/>
    <w:rsid w:val="00714B94"/>
    <w:rsid w:val="00716FB5"/>
    <w:rsid w:val="0072578B"/>
    <w:rsid w:val="00730418"/>
    <w:rsid w:val="00741180"/>
    <w:rsid w:val="00755509"/>
    <w:rsid w:val="00766F31"/>
    <w:rsid w:val="00771E1B"/>
    <w:rsid w:val="00780930"/>
    <w:rsid w:val="007836B8"/>
    <w:rsid w:val="00784DEE"/>
    <w:rsid w:val="007860A5"/>
    <w:rsid w:val="007867BC"/>
    <w:rsid w:val="007873DE"/>
    <w:rsid w:val="00797B68"/>
    <w:rsid w:val="007A453E"/>
    <w:rsid w:val="007A5736"/>
    <w:rsid w:val="007A5EE6"/>
    <w:rsid w:val="007B288F"/>
    <w:rsid w:val="007C1F24"/>
    <w:rsid w:val="007D5A06"/>
    <w:rsid w:val="007E2621"/>
    <w:rsid w:val="007E2AB0"/>
    <w:rsid w:val="007F2BC6"/>
    <w:rsid w:val="007F4128"/>
    <w:rsid w:val="00800AF8"/>
    <w:rsid w:val="008038B0"/>
    <w:rsid w:val="008075D2"/>
    <w:rsid w:val="00824DD9"/>
    <w:rsid w:val="00835FA8"/>
    <w:rsid w:val="00842EFC"/>
    <w:rsid w:val="00844749"/>
    <w:rsid w:val="00855ABD"/>
    <w:rsid w:val="00860439"/>
    <w:rsid w:val="0086072B"/>
    <w:rsid w:val="0086203A"/>
    <w:rsid w:val="00873A5B"/>
    <w:rsid w:val="008758B5"/>
    <w:rsid w:val="00875B70"/>
    <w:rsid w:val="00882562"/>
    <w:rsid w:val="008863FF"/>
    <w:rsid w:val="00886D1C"/>
    <w:rsid w:val="008948BE"/>
    <w:rsid w:val="00895342"/>
    <w:rsid w:val="008A51E9"/>
    <w:rsid w:val="008B2F6B"/>
    <w:rsid w:val="008B406B"/>
    <w:rsid w:val="008B7166"/>
    <w:rsid w:val="008B7F04"/>
    <w:rsid w:val="008C198B"/>
    <w:rsid w:val="008C2343"/>
    <w:rsid w:val="008C7B50"/>
    <w:rsid w:val="008D038D"/>
    <w:rsid w:val="008D6E54"/>
    <w:rsid w:val="008E3DF9"/>
    <w:rsid w:val="008E54A6"/>
    <w:rsid w:val="008F1494"/>
    <w:rsid w:val="008F3148"/>
    <w:rsid w:val="008F6D52"/>
    <w:rsid w:val="00910860"/>
    <w:rsid w:val="00913D2C"/>
    <w:rsid w:val="009144DB"/>
    <w:rsid w:val="0092064D"/>
    <w:rsid w:val="00922A96"/>
    <w:rsid w:val="009233AF"/>
    <w:rsid w:val="00923FE9"/>
    <w:rsid w:val="009301BB"/>
    <w:rsid w:val="00946E92"/>
    <w:rsid w:val="009645B1"/>
    <w:rsid w:val="00972736"/>
    <w:rsid w:val="009802B3"/>
    <w:rsid w:val="00983C76"/>
    <w:rsid w:val="00991309"/>
    <w:rsid w:val="009B1131"/>
    <w:rsid w:val="009B15A8"/>
    <w:rsid w:val="009B781D"/>
    <w:rsid w:val="009B7A08"/>
    <w:rsid w:val="009D1BE1"/>
    <w:rsid w:val="009D369F"/>
    <w:rsid w:val="009D4FE9"/>
    <w:rsid w:val="009D5277"/>
    <w:rsid w:val="009E15CA"/>
    <w:rsid w:val="009E32F3"/>
    <w:rsid w:val="00A04A4B"/>
    <w:rsid w:val="00A06018"/>
    <w:rsid w:val="00A065D0"/>
    <w:rsid w:val="00A067B5"/>
    <w:rsid w:val="00A06C68"/>
    <w:rsid w:val="00A13075"/>
    <w:rsid w:val="00A25872"/>
    <w:rsid w:val="00A351FA"/>
    <w:rsid w:val="00A41E70"/>
    <w:rsid w:val="00A42813"/>
    <w:rsid w:val="00A42F2D"/>
    <w:rsid w:val="00A46D3F"/>
    <w:rsid w:val="00A53CB9"/>
    <w:rsid w:val="00A56E23"/>
    <w:rsid w:val="00A56ECF"/>
    <w:rsid w:val="00A60065"/>
    <w:rsid w:val="00A6518D"/>
    <w:rsid w:val="00A65FFA"/>
    <w:rsid w:val="00A67C5F"/>
    <w:rsid w:val="00A74F03"/>
    <w:rsid w:val="00A8789F"/>
    <w:rsid w:val="00A916F5"/>
    <w:rsid w:val="00A92F26"/>
    <w:rsid w:val="00A9567F"/>
    <w:rsid w:val="00A9586F"/>
    <w:rsid w:val="00AA680A"/>
    <w:rsid w:val="00AB24D5"/>
    <w:rsid w:val="00AC0134"/>
    <w:rsid w:val="00AC1687"/>
    <w:rsid w:val="00AD1FA0"/>
    <w:rsid w:val="00AD2813"/>
    <w:rsid w:val="00AE1428"/>
    <w:rsid w:val="00AE1FEC"/>
    <w:rsid w:val="00AF035B"/>
    <w:rsid w:val="00AF37CB"/>
    <w:rsid w:val="00B0608B"/>
    <w:rsid w:val="00B124CF"/>
    <w:rsid w:val="00B14437"/>
    <w:rsid w:val="00B17010"/>
    <w:rsid w:val="00B202DD"/>
    <w:rsid w:val="00B219BC"/>
    <w:rsid w:val="00B23FF9"/>
    <w:rsid w:val="00B24812"/>
    <w:rsid w:val="00B2599F"/>
    <w:rsid w:val="00B2697E"/>
    <w:rsid w:val="00B33F56"/>
    <w:rsid w:val="00B4566F"/>
    <w:rsid w:val="00B54083"/>
    <w:rsid w:val="00B55278"/>
    <w:rsid w:val="00B55F3B"/>
    <w:rsid w:val="00B564F5"/>
    <w:rsid w:val="00B56507"/>
    <w:rsid w:val="00B62E45"/>
    <w:rsid w:val="00B71B2F"/>
    <w:rsid w:val="00B74328"/>
    <w:rsid w:val="00BA2FCE"/>
    <w:rsid w:val="00BB1AEA"/>
    <w:rsid w:val="00BB4B77"/>
    <w:rsid w:val="00BB7699"/>
    <w:rsid w:val="00BC1888"/>
    <w:rsid w:val="00BC6572"/>
    <w:rsid w:val="00BD3BE1"/>
    <w:rsid w:val="00BD5286"/>
    <w:rsid w:val="00BD5906"/>
    <w:rsid w:val="00BE187E"/>
    <w:rsid w:val="00BE482E"/>
    <w:rsid w:val="00BE4BAE"/>
    <w:rsid w:val="00BE7FF5"/>
    <w:rsid w:val="00BF3FCA"/>
    <w:rsid w:val="00BF57D7"/>
    <w:rsid w:val="00C01264"/>
    <w:rsid w:val="00C0143A"/>
    <w:rsid w:val="00C01740"/>
    <w:rsid w:val="00C01742"/>
    <w:rsid w:val="00C0771F"/>
    <w:rsid w:val="00C1379C"/>
    <w:rsid w:val="00C1743F"/>
    <w:rsid w:val="00C20E9E"/>
    <w:rsid w:val="00C21120"/>
    <w:rsid w:val="00C26DDF"/>
    <w:rsid w:val="00C363A0"/>
    <w:rsid w:val="00C417B2"/>
    <w:rsid w:val="00C4421A"/>
    <w:rsid w:val="00C50262"/>
    <w:rsid w:val="00C549EE"/>
    <w:rsid w:val="00C6246C"/>
    <w:rsid w:val="00C63B39"/>
    <w:rsid w:val="00C669FA"/>
    <w:rsid w:val="00C746D3"/>
    <w:rsid w:val="00C836BA"/>
    <w:rsid w:val="00C860AB"/>
    <w:rsid w:val="00C973F5"/>
    <w:rsid w:val="00CA0962"/>
    <w:rsid w:val="00CA3321"/>
    <w:rsid w:val="00CA4FE0"/>
    <w:rsid w:val="00CA5D44"/>
    <w:rsid w:val="00CB1953"/>
    <w:rsid w:val="00CB61E7"/>
    <w:rsid w:val="00CB7A7B"/>
    <w:rsid w:val="00CC148E"/>
    <w:rsid w:val="00CC35E0"/>
    <w:rsid w:val="00CD3422"/>
    <w:rsid w:val="00CD34C9"/>
    <w:rsid w:val="00CD6765"/>
    <w:rsid w:val="00CE7E81"/>
    <w:rsid w:val="00CF073C"/>
    <w:rsid w:val="00CF56CC"/>
    <w:rsid w:val="00D00B37"/>
    <w:rsid w:val="00D1124B"/>
    <w:rsid w:val="00D13C01"/>
    <w:rsid w:val="00D1637D"/>
    <w:rsid w:val="00D21DDC"/>
    <w:rsid w:val="00D32A03"/>
    <w:rsid w:val="00D342A4"/>
    <w:rsid w:val="00D36678"/>
    <w:rsid w:val="00D36A7A"/>
    <w:rsid w:val="00D42AAE"/>
    <w:rsid w:val="00D448DF"/>
    <w:rsid w:val="00D4673F"/>
    <w:rsid w:val="00D50C7E"/>
    <w:rsid w:val="00D552D3"/>
    <w:rsid w:val="00D55CCC"/>
    <w:rsid w:val="00D56B50"/>
    <w:rsid w:val="00D6017A"/>
    <w:rsid w:val="00D60576"/>
    <w:rsid w:val="00D6790E"/>
    <w:rsid w:val="00D7149E"/>
    <w:rsid w:val="00D72284"/>
    <w:rsid w:val="00D726AB"/>
    <w:rsid w:val="00D7617A"/>
    <w:rsid w:val="00D76A91"/>
    <w:rsid w:val="00D82585"/>
    <w:rsid w:val="00D83D33"/>
    <w:rsid w:val="00D860FF"/>
    <w:rsid w:val="00D91431"/>
    <w:rsid w:val="00DA7EEF"/>
    <w:rsid w:val="00DB2A85"/>
    <w:rsid w:val="00DB2DB9"/>
    <w:rsid w:val="00DB4C2B"/>
    <w:rsid w:val="00DB5929"/>
    <w:rsid w:val="00DB6756"/>
    <w:rsid w:val="00DC131F"/>
    <w:rsid w:val="00DC494F"/>
    <w:rsid w:val="00DC51FE"/>
    <w:rsid w:val="00DD197A"/>
    <w:rsid w:val="00DD7A0E"/>
    <w:rsid w:val="00DE1B13"/>
    <w:rsid w:val="00DE3CFD"/>
    <w:rsid w:val="00DE4880"/>
    <w:rsid w:val="00DF1D39"/>
    <w:rsid w:val="00E06FE5"/>
    <w:rsid w:val="00E14B4E"/>
    <w:rsid w:val="00E153EF"/>
    <w:rsid w:val="00E32A50"/>
    <w:rsid w:val="00E335E4"/>
    <w:rsid w:val="00E35866"/>
    <w:rsid w:val="00E404B2"/>
    <w:rsid w:val="00E42F45"/>
    <w:rsid w:val="00E504C9"/>
    <w:rsid w:val="00E53E2F"/>
    <w:rsid w:val="00E56DC6"/>
    <w:rsid w:val="00E5779D"/>
    <w:rsid w:val="00E63418"/>
    <w:rsid w:val="00E63E6C"/>
    <w:rsid w:val="00E740FC"/>
    <w:rsid w:val="00E8147E"/>
    <w:rsid w:val="00E863DC"/>
    <w:rsid w:val="00E90896"/>
    <w:rsid w:val="00E91124"/>
    <w:rsid w:val="00E91C89"/>
    <w:rsid w:val="00E944D4"/>
    <w:rsid w:val="00E97D07"/>
    <w:rsid w:val="00EA25C1"/>
    <w:rsid w:val="00EA4B99"/>
    <w:rsid w:val="00EB5436"/>
    <w:rsid w:val="00EB57C6"/>
    <w:rsid w:val="00EB5DAF"/>
    <w:rsid w:val="00EC2E3D"/>
    <w:rsid w:val="00EC5D1A"/>
    <w:rsid w:val="00ED2228"/>
    <w:rsid w:val="00ED2F18"/>
    <w:rsid w:val="00ED4F05"/>
    <w:rsid w:val="00ED7CC2"/>
    <w:rsid w:val="00EE2AA4"/>
    <w:rsid w:val="00EE4842"/>
    <w:rsid w:val="00EE5C8D"/>
    <w:rsid w:val="00EF29C0"/>
    <w:rsid w:val="00EF5707"/>
    <w:rsid w:val="00EF573C"/>
    <w:rsid w:val="00EF5C92"/>
    <w:rsid w:val="00EF7FFC"/>
    <w:rsid w:val="00F03893"/>
    <w:rsid w:val="00F06BBA"/>
    <w:rsid w:val="00F07C43"/>
    <w:rsid w:val="00F149AA"/>
    <w:rsid w:val="00F151DD"/>
    <w:rsid w:val="00F15522"/>
    <w:rsid w:val="00F166CA"/>
    <w:rsid w:val="00F1773F"/>
    <w:rsid w:val="00F201F4"/>
    <w:rsid w:val="00F20B53"/>
    <w:rsid w:val="00F20B62"/>
    <w:rsid w:val="00F2476E"/>
    <w:rsid w:val="00F266DA"/>
    <w:rsid w:val="00F31CCA"/>
    <w:rsid w:val="00F34104"/>
    <w:rsid w:val="00F4258E"/>
    <w:rsid w:val="00F47429"/>
    <w:rsid w:val="00F5306E"/>
    <w:rsid w:val="00F739F1"/>
    <w:rsid w:val="00F73B7F"/>
    <w:rsid w:val="00F7494E"/>
    <w:rsid w:val="00F74B71"/>
    <w:rsid w:val="00F84EB4"/>
    <w:rsid w:val="00F9764C"/>
    <w:rsid w:val="00FB3029"/>
    <w:rsid w:val="00FB3DA5"/>
    <w:rsid w:val="00FC3A1D"/>
    <w:rsid w:val="00FC4840"/>
    <w:rsid w:val="00FD2B3C"/>
    <w:rsid w:val="00FD3E81"/>
    <w:rsid w:val="00FD42E5"/>
    <w:rsid w:val="00FD49B7"/>
    <w:rsid w:val="00FD545D"/>
    <w:rsid w:val="00FE4024"/>
    <w:rsid w:val="00FF2ADB"/>
    <w:rsid w:val="3A5C3122"/>
    <w:rsid w:val="43662FA4"/>
    <w:rsid w:val="496525F7"/>
    <w:rsid w:val="524C1004"/>
    <w:rsid w:val="5DFA4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uiPriority w:val="0"/>
    <w:rPr>
      <w:vertAlign w:val="superscript"/>
    </w:rPr>
  </w:style>
  <w:style w:type="paragraph" w:styleId="5">
    <w:name w:val="endnote text"/>
    <w:basedOn w:val="1"/>
    <w:link w:val="18"/>
    <w:uiPriority w:val="0"/>
    <w:rPr>
      <w:sz w:val="20"/>
      <w:szCs w:val="20"/>
    </w:rPr>
  </w:style>
  <w:style w:type="paragraph" w:styleId="6">
    <w:name w:val="footer"/>
    <w:basedOn w:val="1"/>
    <w:link w:val="16"/>
    <w:uiPriority w:val="0"/>
    <w:pPr>
      <w:tabs>
        <w:tab w:val="center" w:pos="4536"/>
        <w:tab w:val="right" w:pos="9072"/>
      </w:tabs>
    </w:pPr>
  </w:style>
  <w:style w:type="character" w:styleId="7">
    <w:name w:val="footnote reference"/>
    <w:qFormat/>
    <w:uiPriority w:val="0"/>
    <w:rPr>
      <w:vertAlign w:val="superscript"/>
    </w:rPr>
  </w:style>
  <w:style w:type="paragraph" w:styleId="8">
    <w:name w:val="footnote text"/>
    <w:basedOn w:val="1"/>
    <w:link w:val="17"/>
    <w:uiPriority w:val="0"/>
    <w:rPr>
      <w:sz w:val="20"/>
      <w:szCs w:val="20"/>
    </w:rPr>
  </w:style>
  <w:style w:type="paragraph" w:styleId="9">
    <w:name w:val="header"/>
    <w:basedOn w:val="1"/>
    <w:link w:val="15"/>
    <w:uiPriority w:val="99"/>
    <w:pPr>
      <w:tabs>
        <w:tab w:val="center" w:pos="4536"/>
        <w:tab w:val="right" w:pos="9072"/>
      </w:tabs>
    </w:p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apple-converted-space"/>
    <w:basedOn w:val="2"/>
    <w:uiPriority w:val="0"/>
  </w:style>
  <w:style w:type="character" w:customStyle="1" w:styleId="13">
    <w:name w:val="st"/>
    <w:basedOn w:val="2"/>
    <w:uiPriority w:val="0"/>
  </w:style>
  <w:style w:type="character" w:customStyle="1" w:styleId="14">
    <w:name w:val="object-hover"/>
    <w:basedOn w:val="2"/>
    <w:uiPriority w:val="0"/>
  </w:style>
  <w:style w:type="character" w:customStyle="1" w:styleId="15">
    <w:name w:val="Nagłówek Znak"/>
    <w:link w:val="9"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16">
    <w:name w:val="Stopka Znak"/>
    <w:link w:val="6"/>
    <w:uiPriority w:val="0"/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Tekst przypisu dolnego Znak"/>
    <w:link w:val="8"/>
    <w:qFormat/>
    <w:uiPriority w:val="0"/>
    <w:rPr>
      <w:rFonts w:ascii="Calibri" w:hAnsi="Calibri" w:eastAsia="Calibri"/>
      <w:lang w:eastAsia="en-US"/>
    </w:rPr>
  </w:style>
  <w:style w:type="character" w:customStyle="1" w:styleId="18">
    <w:name w:val="Tekst przypisu końcowego Znak"/>
    <w:link w:val="5"/>
    <w:uiPriority w:val="0"/>
    <w:rPr>
      <w:rFonts w:ascii="Calibri" w:hAnsi="Calibri" w:eastAsia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Urząd Miasta Łodzi</Company>
  <Pages>2</Pages>
  <Words>287</Words>
  <Characters>1727</Characters>
  <Lines>14</Lines>
  <Paragraphs>4</Paragraphs>
  <TotalTime>1</TotalTime>
  <ScaleCrop>false</ScaleCrop>
  <LinksUpToDate>false</LinksUpToDate>
  <CharactersWithSpaces>2010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2020-03-02T14:23:00Z</dcterms:created>
  <dc:creator>jkurzawa</dc:creator>
  <cp:lastModifiedBy>Radosław</cp:lastModifiedBy>
  <cp:lastPrinted>2014-07-15T11:32:00Z</cp:lastPrinted>
  <dcterms:modified xsi:type="dcterms:W3CDTF">2022-03-21T12:25:17Z</dcterms:modified>
  <dc:title>FORMULARZ ZGŁOSZENIA PODMIOTU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F27B0DBF03CB489083A0276D3C39C2C1</vt:lpwstr>
  </property>
</Properties>
</file>